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C9E25" w14:textId="42489DB4" w:rsidR="00D97D4C" w:rsidRPr="00714D6A" w:rsidRDefault="00000000" w:rsidP="00714D6A">
      <w:pPr>
        <w:rPr>
          <w:rFonts w:ascii="Times New Roman" w:hAnsi="Times New Roman" w:cs="Times New Roman"/>
          <w:b/>
          <w:sz w:val="20"/>
          <w:szCs w:val="20"/>
        </w:rPr>
      </w:pPr>
      <w:r w:rsidRPr="00714D6A">
        <w:rPr>
          <w:rFonts w:ascii="Times New Roman" w:hAnsi="Times New Roman" w:cs="Times New Roman"/>
          <w:b/>
          <w:sz w:val="20"/>
          <w:szCs w:val="20"/>
        </w:rPr>
        <w:t>Table S</w:t>
      </w:r>
      <w:r w:rsidR="0028358F">
        <w:rPr>
          <w:rFonts w:ascii="Times New Roman" w:hAnsi="Times New Roman" w:cs="Times New Roman" w:hint="eastAsia"/>
          <w:b/>
          <w:sz w:val="20"/>
          <w:szCs w:val="20"/>
        </w:rPr>
        <w:t>2</w:t>
      </w:r>
      <w:r w:rsidRPr="00714D6A">
        <w:rPr>
          <w:rFonts w:ascii="Times New Roman" w:hAnsi="Times New Roman" w:cs="Times New Roman"/>
          <w:b/>
          <w:sz w:val="20"/>
          <w:szCs w:val="20"/>
        </w:rPr>
        <w:t xml:space="preserve">. Basic characteristics of SLE patients and healthy controls. </w:t>
      </w:r>
    </w:p>
    <w:tbl>
      <w:tblPr>
        <w:tblW w:w="0" w:type="auto"/>
        <w:tblInd w:w="642" w:type="dxa"/>
        <w:tblLook w:val="04A0" w:firstRow="1" w:lastRow="0" w:firstColumn="1" w:lastColumn="0" w:noHBand="0" w:noVBand="1"/>
      </w:tblPr>
      <w:tblGrid>
        <w:gridCol w:w="861"/>
        <w:gridCol w:w="439"/>
        <w:gridCol w:w="687"/>
        <w:gridCol w:w="999"/>
        <w:gridCol w:w="861"/>
        <w:gridCol w:w="439"/>
        <w:gridCol w:w="687"/>
        <w:gridCol w:w="999"/>
      </w:tblGrid>
      <w:tr w:rsidR="00D97D4C" w:rsidRPr="00714D6A" w14:paraId="2D9F2F15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3DEBC17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Sample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1869CBC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age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2DBB20B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gender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7EE36971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SLEADI-2k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7551072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Sample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408BC9E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age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4DCE0E1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gender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75007541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SLEADI-2k</w:t>
            </w:r>
          </w:p>
        </w:tc>
      </w:tr>
      <w:tr w:rsidR="00D97D4C" w:rsidRPr="00714D6A" w14:paraId="72C4C534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DE04D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6C2EC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4C5CFD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98530A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B68DA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655CD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A88DC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542963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</w:p>
        </w:tc>
      </w:tr>
      <w:tr w:rsidR="00D97D4C" w:rsidRPr="00714D6A" w14:paraId="00841787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CE610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56D8DE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EAC06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E2F658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11752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C7EAD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8981F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4ABEBC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</w:t>
            </w:r>
          </w:p>
        </w:tc>
      </w:tr>
      <w:tr w:rsidR="00D97D4C" w:rsidRPr="00714D6A" w14:paraId="62DC8C91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8758B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63CAB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657A9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1BF8A5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1EC85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F8180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BBFAD3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6633C2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19</w:t>
            </w:r>
          </w:p>
        </w:tc>
      </w:tr>
      <w:tr w:rsidR="00D97D4C" w:rsidRPr="00714D6A" w14:paraId="4F342A6C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09708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2E499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CB588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0F8E40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D1265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B8791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0A955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0FFB9B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17</w:t>
            </w:r>
          </w:p>
        </w:tc>
      </w:tr>
      <w:tr w:rsidR="00D97D4C" w:rsidRPr="00714D6A" w14:paraId="5E4E1958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4C452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05D3C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9AD86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6DCAF4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0FC81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7AC3F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BD80E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06D60A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</w:tr>
      <w:tr w:rsidR="00D97D4C" w:rsidRPr="00714D6A" w14:paraId="1CC5FAD3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2F2B6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A0A72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390E3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E1EF73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ABE87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02075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E0032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E5965B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</w:t>
            </w:r>
          </w:p>
        </w:tc>
      </w:tr>
      <w:tr w:rsidR="00D97D4C" w:rsidRPr="00714D6A" w14:paraId="4E4B7A60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343B5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D5EF91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5481E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07D71B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D3E10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6CA88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8B0F5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DD8B95A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</w:tr>
      <w:tr w:rsidR="00D97D4C" w:rsidRPr="00714D6A" w14:paraId="56DFE5B3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A2960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63877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513ED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E4B10C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068E54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301541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AC3741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D08DE2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</w:tr>
      <w:tr w:rsidR="00D97D4C" w:rsidRPr="00714D6A" w14:paraId="4FC46A9C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7BF29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C179B7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B539E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7AC919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881CC3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84A88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43477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19B869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</w:tr>
      <w:tr w:rsidR="00D97D4C" w:rsidRPr="00714D6A" w14:paraId="3919716C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3AD40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E556A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3A286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2CA1D3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49148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A4BEF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3F717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F174C5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</w:tr>
      <w:tr w:rsidR="00D97D4C" w:rsidRPr="00714D6A" w14:paraId="79A263B9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211D7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753BC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82DBF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3D860C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4C42D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AC183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29594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153098E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8</w:t>
            </w:r>
          </w:p>
        </w:tc>
      </w:tr>
      <w:tr w:rsidR="00D97D4C" w:rsidRPr="00714D6A" w14:paraId="07E0A8A2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5D8B9E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6618D8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7FDC2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2E532E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3A0BB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DF4211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F66BE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975690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0CE85195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B20BE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98011A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13156D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DD0131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583B08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1740D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20761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5F2A57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65CFC15B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8E6BE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CEBEF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818E4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3B431B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48A477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E36B5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9A497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01380A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0EF7C993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E39A53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83EAB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CFA60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211B95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2BF01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A61E0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DA1E6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CD09A6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28F32938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FCBC9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4DB891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2796A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CAF682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5FA66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B7F9AB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5ECAB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9310AA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59FDC63D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810C8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CB7ACD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32F4CD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E60648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8BDFA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0F1DD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F8D91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ABFC60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69510CE5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AB0A6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BB992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EFC87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EB09FF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EB6A7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5FD6D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C26CE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CD959A5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2EAC9B6D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5689411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05391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6B7321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2CA21C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54066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859AE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1940CF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C36954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4ACFF6C3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D36B4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C6817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619EC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515FFF5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09199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28A46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37F3B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8E57EE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77E33813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3A849D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FE327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E3826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0EB4EF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4016E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BB933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0B125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CACB39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6333301C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EB201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3B27D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7424E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B82B40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B6009B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61BF0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EA013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3DE2D0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534432E4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C9874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567D5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142DD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2EFE26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D8D35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3195A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467BE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0C707D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3ECEB3CA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61399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EBD4E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53D42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FF7A9F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0FE90D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6C4F8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3484B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D3B4DF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07DDBA55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D4321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99155F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9AFF5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4302C0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CD5E8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B07EF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04AC3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4FA0EF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4201F16A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42099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78022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6F8B4B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39C30C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8FC72D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CF310D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996C0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D1499D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5858DBEC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97572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F69535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C6F4A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A3D7A5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94CB4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464F2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B589E81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C5B260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0F46E969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F9DEC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E43D4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1097F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5A325F7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F44DE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5D29D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1C4E9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FEE293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6F49E70C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7529F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D8249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00038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95247E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A5E1A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CF638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2AA01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4C6EF7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306E9803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31B81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B70003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C5A1E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E16227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7F4B5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79DB9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E8FB6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0275D1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29BB1399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CA70B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A52530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48F34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A92D93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46513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A7A67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AB09F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AAFD10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41405CED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EBA4A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1987B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7875E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4F495A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BDCAE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91DC52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213CB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231744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235696E0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39C60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6F549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0CC80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6162BE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15FC7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82910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03B8A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CFAE17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6ADA9E16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E6E63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1AB9D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57B86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04B39A5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EF0EB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14368E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7DD70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AF0189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532D6085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EFB07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51DCD0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90DCA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6D91E9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838E0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ECA273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20CB9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D2EB048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45E695C9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DCA829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2BD83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121C48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D3C461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21AF5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51021D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CAD40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34BA95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670AA11D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0D0794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E87E27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3C594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03A2B6C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A0A946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8AB08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BA2290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0D5F37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D97D4C" w:rsidRPr="00714D6A" w14:paraId="14DDB527" w14:textId="77777777" w:rsidTr="00714D6A">
        <w:trPr>
          <w:trHeight w:val="2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D3B11A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Patient 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3DE492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76A2B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4DDD24" w14:textId="77777777" w:rsidR="00D97D4C" w:rsidRPr="00714D6A" w:rsidRDefault="00000000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29758F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HC 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8FD3BB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BA6C2C" w14:textId="77777777" w:rsidR="00D97D4C" w:rsidRPr="00714D6A" w:rsidRDefault="00000000" w:rsidP="00714D6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4D6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D4B982" w14:textId="77777777" w:rsidR="00D97D4C" w:rsidRPr="00714D6A" w:rsidRDefault="00D97D4C" w:rsidP="00714D6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</w:tbl>
    <w:p w14:paraId="187B55A3" w14:textId="77777777" w:rsidR="00D97D4C" w:rsidRDefault="00D97D4C">
      <w:pPr>
        <w:spacing w:line="480" w:lineRule="auto"/>
        <w:rPr>
          <w:rFonts w:ascii="Times New Roman" w:hAnsi="Times New Roman" w:cs="Times New Roman"/>
          <w:b/>
          <w:sz w:val="24"/>
        </w:rPr>
      </w:pPr>
    </w:p>
    <w:sectPr w:rsidR="00D97D4C">
      <w:pgSz w:w="11906" w:h="16838"/>
      <w:pgMar w:top="1440" w:right="1800" w:bottom="1440" w:left="180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2078D" w14:textId="77777777" w:rsidR="00931921" w:rsidRDefault="00931921" w:rsidP="00714D6A">
      <w:r>
        <w:separator/>
      </w:r>
    </w:p>
  </w:endnote>
  <w:endnote w:type="continuationSeparator" w:id="0">
    <w:p w14:paraId="3E103C64" w14:textId="77777777" w:rsidR="00931921" w:rsidRDefault="00931921" w:rsidP="00714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1268A" w14:textId="77777777" w:rsidR="00931921" w:rsidRDefault="00931921" w:rsidP="00714D6A">
      <w:r>
        <w:separator/>
      </w:r>
    </w:p>
  </w:footnote>
  <w:footnote w:type="continuationSeparator" w:id="0">
    <w:p w14:paraId="2F4BC7FD" w14:textId="77777777" w:rsidR="00931921" w:rsidRDefault="00931921" w:rsidP="00714D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7SwNDY3NjAwtjQwMTFW0lEKTi0uzszPAykwrAUAEzvf7iwAAAA="/>
    <w:docVar w:name="commondata" w:val="eyJoZGlkIjoiMThkNTNmNTZmODM3MjM2ZTE3YTc1ZmRiYzFkY2M1ZWQifQ=="/>
  </w:docVars>
  <w:rsids>
    <w:rsidRoot w:val="00B01A64"/>
    <w:rsid w:val="001479B3"/>
    <w:rsid w:val="001D2669"/>
    <w:rsid w:val="001E2A6A"/>
    <w:rsid w:val="0028358F"/>
    <w:rsid w:val="002F6A87"/>
    <w:rsid w:val="004B62D1"/>
    <w:rsid w:val="005A2E22"/>
    <w:rsid w:val="00640189"/>
    <w:rsid w:val="00714D6A"/>
    <w:rsid w:val="008914D8"/>
    <w:rsid w:val="008A6A2B"/>
    <w:rsid w:val="00931921"/>
    <w:rsid w:val="00B01A64"/>
    <w:rsid w:val="00D97D4C"/>
    <w:rsid w:val="00DE746E"/>
    <w:rsid w:val="00E47C68"/>
    <w:rsid w:val="00F73604"/>
    <w:rsid w:val="40F51656"/>
    <w:rsid w:val="42863CA5"/>
    <w:rsid w:val="6D3E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709641"/>
  <w15:docId w15:val="{BABB9247-83DA-4E93-B617-522F81C74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714D6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714D6A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714D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714D6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1460</Characters>
  <Application>Microsoft Office Word</Application>
  <DocSecurity>0</DocSecurity>
  <Lines>12</Lines>
  <Paragraphs>3</Paragraphs>
  <ScaleCrop>false</ScaleCrop>
  <Company>HP Inc.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办公</dc:creator>
  <cp:lastModifiedBy>xin dai</cp:lastModifiedBy>
  <cp:revision>2</cp:revision>
  <dcterms:created xsi:type="dcterms:W3CDTF">2025-03-08T15:25:00Z</dcterms:created>
  <dcterms:modified xsi:type="dcterms:W3CDTF">2025-03-08T15:25:00Z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D56DCCA693DE4074933BE5F66A97AF72_12</vt:lpwstr>
  </property>
</Properties>
</file>